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1C09" w14:textId="5AC6D10F" w:rsidR="00965A63" w:rsidRDefault="00942190">
      <w:r>
        <w:t>Dear Student</w:t>
      </w:r>
    </w:p>
    <w:p w14:paraId="217592BA" w14:textId="3D5A2B60" w:rsidR="00942190" w:rsidRDefault="00942190">
      <w:r>
        <w:t xml:space="preserve">I am contacting you with </w:t>
      </w:r>
      <w:r w:rsidR="00FB3ADD">
        <w:t>a reminder</w:t>
      </w:r>
      <w:r>
        <w:t xml:space="preserve"> about arrangements for </w:t>
      </w:r>
      <w:r w:rsidR="00DC79BF">
        <w:t>R</w:t>
      </w:r>
      <w:r>
        <w:t xml:space="preserve">esults </w:t>
      </w:r>
      <w:r w:rsidR="00DC79BF">
        <w:t>D</w:t>
      </w:r>
      <w:r>
        <w:t xml:space="preserve">ay </w:t>
      </w:r>
      <w:r w:rsidRPr="00611571">
        <w:rPr>
          <w:highlight w:val="yellow"/>
        </w:rPr>
        <w:t xml:space="preserve">Thursday </w:t>
      </w:r>
      <w:r w:rsidR="00116152">
        <w:rPr>
          <w:highlight w:val="yellow"/>
        </w:rPr>
        <w:t>25</w:t>
      </w:r>
      <w:r w:rsidRPr="00611571">
        <w:rPr>
          <w:highlight w:val="yellow"/>
          <w:vertAlign w:val="superscript"/>
        </w:rPr>
        <w:t>th</w:t>
      </w:r>
      <w:r w:rsidRPr="00611571">
        <w:rPr>
          <w:highlight w:val="yellow"/>
        </w:rPr>
        <w:t xml:space="preserve"> August</w:t>
      </w:r>
      <w:r>
        <w:t xml:space="preserve"> at O</w:t>
      </w:r>
      <w:r w:rsidR="00116152">
        <w:t>akwood Park Grammar School.</w:t>
      </w:r>
    </w:p>
    <w:p w14:paraId="4A5E2F84" w14:textId="473EDE30" w:rsidR="00942190" w:rsidRDefault="00942190">
      <w:r>
        <w:t xml:space="preserve">Once you have your results and wish to speak to us </w:t>
      </w:r>
      <w:r w:rsidR="00DC79BF">
        <w:t xml:space="preserve">about </w:t>
      </w:r>
      <w:r>
        <w:t>your place or to discuss your subjects, please email</w:t>
      </w:r>
      <w:r w:rsidR="00BA4906">
        <w:t xml:space="preserve"> </w:t>
      </w:r>
      <w:hyperlink r:id="rId8" w:tgtFrame="_blank" w:history="1">
        <w:r w:rsidR="00BA4906" w:rsidRPr="00BA4906">
          <w:rPr>
            <w:rFonts w:ascii="inherit" w:hAnsi="inherit"/>
            <w:color w:val="0000FF"/>
            <w:u w:val="single"/>
            <w:bdr w:val="none" w:sz="0" w:space="0" w:color="auto" w:frame="1"/>
          </w:rPr>
          <w:t>6thformadmissions@opgs.org</w:t>
        </w:r>
      </w:hyperlink>
      <w:r w:rsidR="00BA4906">
        <w:t xml:space="preserve"> </w:t>
      </w:r>
      <w:r>
        <w:t xml:space="preserve"> Include the following things</w:t>
      </w:r>
      <w:r w:rsidR="00DC79BF">
        <w:t xml:space="preserve"> in your email</w:t>
      </w:r>
      <w:r>
        <w:t>:</w:t>
      </w:r>
    </w:p>
    <w:p w14:paraId="1208610B" w14:textId="25BCB1F9" w:rsidR="00942190" w:rsidRDefault="00942190" w:rsidP="00942190">
      <w:pPr>
        <w:pStyle w:val="ListParagraph"/>
        <w:numPr>
          <w:ilvl w:val="0"/>
          <w:numId w:val="1"/>
        </w:numPr>
      </w:pPr>
      <w:r>
        <w:t xml:space="preserve">Your name </w:t>
      </w:r>
    </w:p>
    <w:p w14:paraId="53046E4E" w14:textId="340C4718" w:rsidR="00942190" w:rsidRDefault="00942190" w:rsidP="00942190">
      <w:pPr>
        <w:pStyle w:val="ListParagraph"/>
        <w:numPr>
          <w:ilvl w:val="0"/>
          <w:numId w:val="1"/>
        </w:numPr>
      </w:pPr>
      <w:r>
        <w:t xml:space="preserve">A contact phone number </w:t>
      </w:r>
      <w:r w:rsidR="00AD4AAB">
        <w:t xml:space="preserve">on </w:t>
      </w:r>
      <w:r>
        <w:t>which you will be available between 1</w:t>
      </w:r>
      <w:r w:rsidR="00AE52E7">
        <w:t>2pm</w:t>
      </w:r>
      <w:r>
        <w:t xml:space="preserve"> and 5pm</w:t>
      </w:r>
      <w:r w:rsidR="00AD4AAB">
        <w:t>.</w:t>
      </w:r>
    </w:p>
    <w:p w14:paraId="342A5725" w14:textId="50A5A83E" w:rsidR="00942190" w:rsidRDefault="00942190" w:rsidP="00942190">
      <w:pPr>
        <w:pStyle w:val="ListParagraph"/>
        <w:numPr>
          <w:ilvl w:val="0"/>
          <w:numId w:val="1"/>
        </w:numPr>
      </w:pPr>
      <w:r>
        <w:t>A contact email address at which you will be available between 1</w:t>
      </w:r>
      <w:r w:rsidR="00AE52E7">
        <w:t>2pm</w:t>
      </w:r>
      <w:r>
        <w:t xml:space="preserve"> and 5pm</w:t>
      </w:r>
      <w:r w:rsidR="00AD4AAB">
        <w:t xml:space="preserve">, if different from the one you are using. </w:t>
      </w:r>
    </w:p>
    <w:p w14:paraId="57794104" w14:textId="6502C80D" w:rsidR="00942190" w:rsidRDefault="00942190" w:rsidP="00942190">
      <w:pPr>
        <w:pStyle w:val="ListParagraph"/>
        <w:numPr>
          <w:ilvl w:val="0"/>
          <w:numId w:val="1"/>
        </w:numPr>
      </w:pPr>
      <w:r>
        <w:t>A</w:t>
      </w:r>
      <w:r w:rsidR="00DC79BF">
        <w:t>ttach</w:t>
      </w:r>
      <w:r>
        <w:t xml:space="preserve"> photo </w:t>
      </w:r>
      <w:r w:rsidR="00BF089D">
        <w:t xml:space="preserve">or scan </w:t>
      </w:r>
      <w:r>
        <w:t>of your results</w:t>
      </w:r>
    </w:p>
    <w:p w14:paraId="17FC3F9D" w14:textId="51249246" w:rsidR="00F4383B" w:rsidRDefault="00F4383B" w:rsidP="00942190">
      <w:pPr>
        <w:pStyle w:val="ListParagraph"/>
        <w:numPr>
          <w:ilvl w:val="0"/>
          <w:numId w:val="1"/>
        </w:numPr>
      </w:pPr>
      <w:r>
        <w:t>Tell us</w:t>
      </w:r>
      <w:r w:rsidR="00DD1FD9">
        <w:t xml:space="preserve"> if you wish to change any </w:t>
      </w:r>
      <w:r>
        <w:t xml:space="preserve">subjects </w:t>
      </w:r>
      <w:r w:rsidR="00DD1FD9">
        <w:t xml:space="preserve">from your original </w:t>
      </w:r>
      <w:r>
        <w:t>application.</w:t>
      </w:r>
    </w:p>
    <w:p w14:paraId="304C6AA9" w14:textId="4B6941D7" w:rsidR="00942190" w:rsidRDefault="00942190" w:rsidP="00942190">
      <w:pPr>
        <w:pStyle w:val="ListParagraph"/>
        <w:numPr>
          <w:ilvl w:val="0"/>
          <w:numId w:val="1"/>
        </w:numPr>
      </w:pPr>
      <w:r>
        <w:t>Times that you are available</w:t>
      </w:r>
      <w:r w:rsidR="000765FD">
        <w:t xml:space="preserve"> to talk. </w:t>
      </w:r>
    </w:p>
    <w:p w14:paraId="6D7E7769" w14:textId="7A30C3FB" w:rsidR="006E578B" w:rsidRDefault="006E578B" w:rsidP="006E578B">
      <w:r>
        <w:t>A member of the Sixth Form Team will call or email you after 12pm</w:t>
      </w:r>
      <w:r w:rsidR="000754E7">
        <w:t xml:space="preserve">. We will be available </w:t>
      </w:r>
      <w:r w:rsidR="000765FD">
        <w:t xml:space="preserve">for external applicants </w:t>
      </w:r>
      <w:r w:rsidR="000754E7">
        <w:t>on 25</w:t>
      </w:r>
      <w:r w:rsidR="000754E7" w:rsidRPr="000754E7">
        <w:rPr>
          <w:vertAlign w:val="superscript"/>
        </w:rPr>
        <w:t>th</w:t>
      </w:r>
      <w:r w:rsidR="000754E7">
        <w:t xml:space="preserve"> August</w:t>
      </w:r>
      <w:r w:rsidR="000765FD">
        <w:t xml:space="preserve"> from 12pm</w:t>
      </w:r>
      <w:r w:rsidR="000754E7">
        <w:t xml:space="preserve"> until </w:t>
      </w:r>
      <w:r w:rsidR="005555B0">
        <w:t>5</w:t>
      </w:r>
      <w:r w:rsidR="000754E7">
        <w:t>pm and on 26</w:t>
      </w:r>
      <w:r w:rsidR="000754E7" w:rsidRPr="000754E7">
        <w:rPr>
          <w:vertAlign w:val="superscript"/>
        </w:rPr>
        <w:t>th</w:t>
      </w:r>
      <w:r w:rsidR="000754E7">
        <w:t xml:space="preserve"> August </w:t>
      </w:r>
      <w:r w:rsidR="00444A34">
        <w:t xml:space="preserve">between 10am and 2pm. </w:t>
      </w:r>
    </w:p>
    <w:p w14:paraId="59B3DFD4" w14:textId="6743BDE2" w:rsidR="00CB05CE" w:rsidRPr="00CB05CE" w:rsidRDefault="00444A34" w:rsidP="00352BDD">
      <w:r>
        <w:t xml:space="preserve">Please </w:t>
      </w:r>
      <w:r w:rsidR="00352BDD">
        <w:t>a</w:t>
      </w:r>
      <w:r>
        <w:t xml:space="preserve">lso let us know if you do not wish to take up your place. </w:t>
      </w:r>
    </w:p>
    <w:p w14:paraId="649EADEB" w14:textId="77777777" w:rsidR="00CB05CE" w:rsidRPr="00CB05CE" w:rsidRDefault="00CB05CE" w:rsidP="00CB05CE">
      <w:pPr>
        <w:rPr>
          <w:kern w:val="2"/>
          <w:lang w:val="en-US"/>
          <w14:ligatures w14:val="standardContextual"/>
        </w:rPr>
      </w:pPr>
      <w:r w:rsidRPr="00CB05CE">
        <w:rPr>
          <w:kern w:val="2"/>
          <w:lang w:val="en-US"/>
          <w14:ligatures w14:val="standardContextual"/>
        </w:rPr>
        <w:t xml:space="preserve">Entry requirements for OPGS Sixth Form can be found on: </w:t>
      </w:r>
      <w:hyperlink r:id="rId9" w:history="1">
        <w:r w:rsidRPr="00CB05CE">
          <w:rPr>
            <w:color w:val="0563C1" w:themeColor="hyperlink"/>
            <w:kern w:val="2"/>
            <w:u w:val="single"/>
            <w:lang w:val="en-US"/>
            <w14:ligatures w14:val="standardContextual"/>
          </w:rPr>
          <w:t>https://www.opgs.org/page/?title=Entrance+Requirements&amp;pid=34</w:t>
        </w:r>
      </w:hyperlink>
    </w:p>
    <w:p w14:paraId="444D8C44" w14:textId="77777777" w:rsidR="00CB05CE" w:rsidRPr="00CB05CE" w:rsidRDefault="00CB05CE" w:rsidP="00352BDD">
      <w:pPr>
        <w:spacing w:after="0" w:line="240" w:lineRule="auto"/>
        <w:contextualSpacing/>
        <w:jc w:val="both"/>
        <w:rPr>
          <w:rFonts w:eastAsia="Calibri" w:cstheme="minorHAnsi"/>
          <w:kern w:val="2"/>
          <w:lang w:val="en-US" w:eastAsia="ja-JP"/>
          <w14:ligatures w14:val="standardContextual"/>
        </w:rPr>
      </w:pPr>
      <w:r w:rsidRPr="00CB05CE">
        <w:rPr>
          <w:rFonts w:eastAsia="Calibri" w:cstheme="minorHAnsi"/>
          <w:b/>
          <w:bCs/>
          <w:kern w:val="2"/>
          <w:lang w:val="en-US" w:eastAsia="ja-JP"/>
          <w14:ligatures w14:val="standardContextual"/>
        </w:rPr>
        <w:t>Appeal:</w:t>
      </w:r>
      <w:r w:rsidRPr="00CB05CE">
        <w:rPr>
          <w:rFonts w:eastAsia="Calibri" w:cstheme="minorHAnsi"/>
          <w:kern w:val="2"/>
          <w:lang w:val="en-US" w:eastAsia="ja-JP"/>
          <w14:ligatures w14:val="standardContextual"/>
        </w:rPr>
        <w:t xml:space="preserve"> All students have the right to appeal the school’s decision not to offer a place. In the event of lodging an appeal, please write stating the grounds of your appeal within twenty working days to: Clerk to the Appeals panel c/o Oakwood Park Grammar School, Maidstone, Kent, ME16 8AH. </w:t>
      </w:r>
    </w:p>
    <w:p w14:paraId="5AE650B2" w14:textId="77777777" w:rsidR="00FD4788" w:rsidRDefault="00FD4788" w:rsidP="00FD4788">
      <w:r>
        <w:t xml:space="preserve">If you have any enquiries before the </w:t>
      </w:r>
      <w:proofErr w:type="gramStart"/>
      <w:r>
        <w:t>25</w:t>
      </w:r>
      <w:r w:rsidRPr="00DC79BF">
        <w:rPr>
          <w:vertAlign w:val="superscript"/>
        </w:rPr>
        <w:t>th</w:t>
      </w:r>
      <w:proofErr w:type="gramEnd"/>
      <w:r>
        <w:t xml:space="preserve"> August, please contact us on </w:t>
      </w:r>
      <w:hyperlink r:id="rId10" w:history="1">
        <w:r w:rsidRPr="00266FC3">
          <w:rPr>
            <w:rStyle w:val="Hyperlink"/>
          </w:rPr>
          <w:t>sixthform@opgs.org</w:t>
        </w:r>
      </w:hyperlink>
    </w:p>
    <w:p w14:paraId="2301B691" w14:textId="2612BA68" w:rsidR="00CB05CE" w:rsidRPr="00CB05CE" w:rsidRDefault="00CB05CE" w:rsidP="00CB05CE">
      <w:pPr>
        <w:rPr>
          <w:b/>
          <w:bCs/>
          <w:kern w:val="2"/>
          <w:lang w:val="en-US"/>
          <w14:ligatures w14:val="standardContextual"/>
        </w:rPr>
      </w:pPr>
      <w:r w:rsidRPr="00CB05CE">
        <w:rPr>
          <w:b/>
          <w:bCs/>
          <w:kern w:val="2"/>
          <w:lang w:val="en-US"/>
          <w14:ligatures w14:val="standardContextual"/>
        </w:rPr>
        <w:t>Start of Term 2022-23</w:t>
      </w:r>
    </w:p>
    <w:p w14:paraId="18F79313" w14:textId="309A9BB8" w:rsidR="00DB2E2B" w:rsidRPr="00FD4788" w:rsidRDefault="00CB05CE">
      <w:pPr>
        <w:rPr>
          <w:kern w:val="2"/>
          <w:lang w:val="en-US"/>
          <w14:ligatures w14:val="standardContextual"/>
        </w:rPr>
      </w:pPr>
      <w:r w:rsidRPr="00CB05CE">
        <w:rPr>
          <w:kern w:val="2"/>
          <w:lang w:val="en-US"/>
          <w14:ligatures w14:val="standardContextual"/>
        </w:rPr>
        <w:t>Year 12 Enrolment will take place at OPGS on Monday 5</w:t>
      </w:r>
      <w:r w:rsidRPr="00CB05CE">
        <w:rPr>
          <w:kern w:val="2"/>
          <w:vertAlign w:val="superscript"/>
          <w:lang w:val="en-US"/>
          <w14:ligatures w14:val="standardContextual"/>
        </w:rPr>
        <w:t>th</w:t>
      </w:r>
      <w:r w:rsidRPr="00CB05CE">
        <w:rPr>
          <w:kern w:val="2"/>
          <w:lang w:val="en-US"/>
          <w14:ligatures w14:val="standardContextual"/>
        </w:rPr>
        <w:t xml:space="preserve"> September. This is the start of term for Year 12. You will find the plan for the day in your Admissions Pack</w:t>
      </w:r>
      <w:r w:rsidR="00FD4788">
        <w:rPr>
          <w:kern w:val="2"/>
          <w:lang w:val="en-US"/>
          <w14:ligatures w14:val="standardContextual"/>
        </w:rPr>
        <w:t xml:space="preserve"> which will be sent to you on confirmation of your place</w:t>
      </w:r>
      <w:r w:rsidRPr="00CB05CE">
        <w:rPr>
          <w:kern w:val="2"/>
          <w:lang w:val="en-US"/>
          <w14:ligatures w14:val="standardContextual"/>
        </w:rPr>
        <w:t>.</w:t>
      </w:r>
    </w:p>
    <w:p w14:paraId="3CA8FB1B" w14:textId="3654C1FA" w:rsidR="00DC79BF" w:rsidRDefault="00DC79BF">
      <w:r>
        <w:t>Don’t forget to do the Taster Tasks available on our website</w:t>
      </w:r>
      <w:r w:rsidR="00444A34">
        <w:t xml:space="preserve"> before the start of term</w:t>
      </w:r>
      <w:r>
        <w:t xml:space="preserve"> </w:t>
      </w:r>
      <w:hyperlink r:id="rId11" w:history="1">
        <w:r w:rsidR="00D53842" w:rsidRPr="00266FC3">
          <w:rPr>
            <w:rStyle w:val="Hyperlink"/>
          </w:rPr>
          <w:t>https://www.opgs.org/page/?title=Y11+into+Y12+Summer+Work&amp;pid=164</w:t>
        </w:r>
      </w:hyperlink>
    </w:p>
    <w:p w14:paraId="4C588884" w14:textId="60049004" w:rsidR="00D53842" w:rsidRDefault="00D53842"/>
    <w:p w14:paraId="2D68C51A" w14:textId="05389275" w:rsidR="006C222D" w:rsidRPr="006C222D" w:rsidRDefault="006C222D" w:rsidP="006C222D">
      <w:pPr>
        <w:rPr>
          <w:kern w:val="2"/>
          <w:lang w:val="en-US"/>
          <w14:ligatures w14:val="standardContextual"/>
        </w:rPr>
      </w:pPr>
      <w:r w:rsidRPr="006C222D">
        <w:rPr>
          <w:kern w:val="2"/>
          <w:lang w:val="en-US"/>
          <w14:ligatures w14:val="standardContextual"/>
        </w:rPr>
        <w:t xml:space="preserve">We wish you every success in your results and look forward to </w:t>
      </w:r>
      <w:r>
        <w:rPr>
          <w:kern w:val="2"/>
          <w:lang w:val="en-US"/>
          <w14:ligatures w14:val="standardContextual"/>
        </w:rPr>
        <w:t>hearing from</w:t>
      </w:r>
      <w:r w:rsidRPr="006C222D">
        <w:rPr>
          <w:kern w:val="2"/>
          <w:lang w:val="en-US"/>
          <w14:ligatures w14:val="standardContextual"/>
        </w:rPr>
        <w:t xml:space="preserve"> you on 25</w:t>
      </w:r>
      <w:r w:rsidRPr="006C222D">
        <w:rPr>
          <w:kern w:val="2"/>
          <w:vertAlign w:val="superscript"/>
          <w:lang w:val="en-US"/>
          <w14:ligatures w14:val="standardContextual"/>
        </w:rPr>
        <w:t>th</w:t>
      </w:r>
      <w:r w:rsidRPr="006C222D">
        <w:rPr>
          <w:kern w:val="2"/>
          <w:lang w:val="en-US"/>
          <w14:ligatures w14:val="standardContextual"/>
        </w:rPr>
        <w:t xml:space="preserve"> August 2022. </w:t>
      </w:r>
    </w:p>
    <w:p w14:paraId="2A15CF6F" w14:textId="77777777" w:rsidR="006C222D" w:rsidRPr="006C222D" w:rsidRDefault="006C222D">
      <w:pPr>
        <w:rPr>
          <w:lang w:val="en-US"/>
        </w:rPr>
      </w:pPr>
    </w:p>
    <w:p w14:paraId="673A6D8C" w14:textId="1378F422" w:rsidR="00320757" w:rsidRDefault="00320757"/>
    <w:sectPr w:rsidR="00320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3DF0"/>
    <w:multiLevelType w:val="hybridMultilevel"/>
    <w:tmpl w:val="CF347FA4"/>
    <w:lvl w:ilvl="0" w:tplc="CE2C1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E49B0"/>
    <w:multiLevelType w:val="hybridMultilevel"/>
    <w:tmpl w:val="2E76E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807439">
    <w:abstractNumId w:val="1"/>
  </w:num>
  <w:num w:numId="2" w16cid:durableId="252398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90"/>
    <w:rsid w:val="000750C2"/>
    <w:rsid w:val="000754E7"/>
    <w:rsid w:val="000765FD"/>
    <w:rsid w:val="00116152"/>
    <w:rsid w:val="00163DAF"/>
    <w:rsid w:val="002229B7"/>
    <w:rsid w:val="00284A76"/>
    <w:rsid w:val="00320757"/>
    <w:rsid w:val="00352BDD"/>
    <w:rsid w:val="003565BF"/>
    <w:rsid w:val="00371F67"/>
    <w:rsid w:val="003D79EB"/>
    <w:rsid w:val="00444A34"/>
    <w:rsid w:val="005555B0"/>
    <w:rsid w:val="00611571"/>
    <w:rsid w:val="00631215"/>
    <w:rsid w:val="006511B0"/>
    <w:rsid w:val="006C222D"/>
    <w:rsid w:val="006D28C2"/>
    <w:rsid w:val="006E578B"/>
    <w:rsid w:val="0074321A"/>
    <w:rsid w:val="00780B3A"/>
    <w:rsid w:val="00802747"/>
    <w:rsid w:val="00942190"/>
    <w:rsid w:val="00965A63"/>
    <w:rsid w:val="00AD4AAB"/>
    <w:rsid w:val="00AE52E7"/>
    <w:rsid w:val="00BA4906"/>
    <w:rsid w:val="00BF089D"/>
    <w:rsid w:val="00CB05CE"/>
    <w:rsid w:val="00D53842"/>
    <w:rsid w:val="00D61CE7"/>
    <w:rsid w:val="00DB2E2B"/>
    <w:rsid w:val="00DC79BF"/>
    <w:rsid w:val="00DD1FD9"/>
    <w:rsid w:val="00E42787"/>
    <w:rsid w:val="00F4383B"/>
    <w:rsid w:val="00FB3ADD"/>
    <w:rsid w:val="00FD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59987"/>
  <w15:chartTrackingRefBased/>
  <w15:docId w15:val="{2E368A93-A95C-4139-9938-9C40CABA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1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1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21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80B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thformadmissions@opgs.or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gs.org/page/?title=Y11+into+Y12+Summer+Work&amp;pid=164" TargetMode="External"/><Relationship Id="rId5" Type="http://schemas.openxmlformats.org/officeDocument/2006/relationships/styles" Target="styles.xml"/><Relationship Id="rId10" Type="http://schemas.openxmlformats.org/officeDocument/2006/relationships/hyperlink" Target="mailto:sixthform@opgs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pgs.org/page/?title=Entrance+Requirements&amp;pid=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8B7AE6998E1449243ED13EE9BC9C7" ma:contentTypeVersion="13" ma:contentTypeDescription="Create a new document." ma:contentTypeScope="" ma:versionID="29cb23a7bfd70551245a3a1196e6ea6b">
  <xsd:schema xmlns:xsd="http://www.w3.org/2001/XMLSchema" xmlns:xs="http://www.w3.org/2001/XMLSchema" xmlns:p="http://schemas.microsoft.com/office/2006/metadata/properties" xmlns:ns3="a49d9a13-aa16-44cd-8db1-4d4e5004ea69" xmlns:ns4="4774a794-c6cb-454d-9b30-1625030d58a4" targetNamespace="http://schemas.microsoft.com/office/2006/metadata/properties" ma:root="true" ma:fieldsID="fe590943bf86dc5bf4bbb7237a55130b" ns3:_="" ns4:_="">
    <xsd:import namespace="a49d9a13-aa16-44cd-8db1-4d4e5004ea69"/>
    <xsd:import namespace="4774a794-c6cb-454d-9b30-1625030d58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d9a13-aa16-44cd-8db1-4d4e5004ea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4a794-c6cb-454d-9b30-1625030d5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BAFFF1-1C92-4317-9EED-06029FA46C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87F049-E54B-46D7-8B4D-AA7CFA3F5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d9a13-aa16-44cd-8db1-4d4e5004ea69"/>
    <ds:schemaRef ds:uri="4774a794-c6cb-454d-9b30-1625030d5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3566C1-1026-4663-B8F1-026EFC7482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Hern</dc:creator>
  <cp:keywords/>
  <dc:description/>
  <cp:lastModifiedBy>Abigail Hern</cp:lastModifiedBy>
  <cp:revision>5</cp:revision>
  <dcterms:created xsi:type="dcterms:W3CDTF">2022-07-03T14:40:00Z</dcterms:created>
  <dcterms:modified xsi:type="dcterms:W3CDTF">2022-07-03T16:08:00Z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0x01010044B8B7AE6998E1449243ED13EE9BC9C7</vt:lpwstr>
  </property>
</Properties>
</file>