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54E9" w14:textId="21466B78" w:rsidR="00621991" w:rsidRDefault="00666372">
      <w:pPr>
        <w:rPr>
          <w:lang w:val="en-US"/>
        </w:rPr>
      </w:pPr>
      <w:r>
        <w:rPr>
          <w:lang w:val="en-US"/>
        </w:rPr>
        <w:t>Economics:</w:t>
      </w:r>
    </w:p>
    <w:p w14:paraId="26FFFF94" w14:textId="77777777" w:rsidR="00666372" w:rsidRDefault="00666372" w:rsidP="00666372">
      <w:pPr>
        <w:rPr>
          <w:lang w:val="en-GB"/>
        </w:rPr>
      </w:pPr>
      <w:r>
        <w:rPr>
          <w:lang w:val="en-GB"/>
        </w:rPr>
        <w:t xml:space="preserve">Work needed for NEA – To complete </w:t>
      </w:r>
      <w:proofErr w:type="gramStart"/>
      <w:r>
        <w:rPr>
          <w:lang w:val="en-GB"/>
        </w:rPr>
        <w:t>Analysis</w:t>
      </w:r>
      <w:proofErr w:type="gramEnd"/>
      <w:r>
        <w:rPr>
          <w:lang w:val="en-GB"/>
        </w:rPr>
        <w:t xml:space="preserve"> </w:t>
      </w:r>
    </w:p>
    <w:p w14:paraId="45FCAB0E" w14:textId="77777777" w:rsidR="00666372" w:rsidRDefault="00666372" w:rsidP="00666372">
      <w:pPr>
        <w:rPr>
          <w:lang w:val="en-GB"/>
        </w:rPr>
      </w:pPr>
      <w:r>
        <w:rPr>
          <w:lang w:val="en-GB"/>
        </w:rPr>
        <w:t xml:space="preserve">Here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the tasks broken down which is also on OneNote</w:t>
      </w:r>
    </w:p>
    <w:p w14:paraId="093B0D35" w14:textId="77777777" w:rsidR="00666372" w:rsidRDefault="00666372" w:rsidP="00666372">
      <w:pPr>
        <w:rPr>
          <w:lang w:val="en-GB"/>
        </w:rPr>
      </w:pPr>
    </w:p>
    <w:p w14:paraId="39766AEB" w14:textId="06EBAD96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Creat</w:t>
      </w: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e</w:t>
      </w: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 a clear description of the problem being solved/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investigated</w:t>
      </w:r>
      <w:proofErr w:type="gramEnd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 </w:t>
      </w:r>
    </w:p>
    <w:p w14:paraId="0EF089D9" w14:textId="56776C3B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Identif</w:t>
      </w: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y</w:t>
      </w: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 the 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end-users</w:t>
      </w:r>
      <w:proofErr w:type="gramEnd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 supervisor that will be used in the project</w:t>
      </w:r>
    </w:p>
    <w:p w14:paraId="3CE50075" w14:textId="4EFD4E3C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Research products/software for similar problems (if appropriate for your project)</w:t>
      </w:r>
    </w:p>
    <w:p w14:paraId="384F4BF1" w14:textId="6C5C3685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Research relevant websites and books (if appropriate for your project)</w:t>
      </w:r>
    </w:p>
    <w:p w14:paraId="5521224F" w14:textId="77777777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Carried out interviews, discussion, communication or dialogue with your end-user(s)/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supervisor</w:t>
      </w:r>
      <w:proofErr w:type="gramEnd"/>
    </w:p>
    <w:p w14:paraId="732E0EA8" w14:textId="77777777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Carried out surveys/questionnaires with end-user(s) or other third parties (if appropriate for your project)</w:t>
      </w:r>
    </w:p>
    <w:p w14:paraId="48F53AB1" w14:textId="77777777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Made prototypes of key/critical areas (if appropriate for your project)</w:t>
      </w:r>
    </w:p>
    <w:p w14:paraId="02D9754A" w14:textId="77777777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Given enough detail that a third party would understand the problem being solved/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investigated</w:t>
      </w:r>
      <w:proofErr w:type="gramEnd"/>
    </w:p>
    <w:p w14:paraId="6B755B51" w14:textId="77777777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Added or created models/diagrams/formulae that can be used to inform the Design Section</w:t>
      </w:r>
    </w:p>
    <w:p w14:paraId="103D1E8E" w14:textId="77777777" w:rsidR="00666372" w:rsidRDefault="00666372" w:rsidP="00666372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Created a list of numbered objectives which are specific, measurable and cover all required functionality of the solution/areas of 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investigation</w:t>
      </w:r>
      <w:proofErr w:type="gramEnd"/>
    </w:p>
    <w:p w14:paraId="771BC754" w14:textId="77777777" w:rsidR="00666372" w:rsidRPr="00666372" w:rsidRDefault="00666372">
      <w:pPr>
        <w:rPr>
          <w:lang w:val="en-GB"/>
        </w:rPr>
      </w:pPr>
    </w:p>
    <w:sectPr w:rsidR="00666372" w:rsidRPr="00666372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6DDD"/>
    <w:multiLevelType w:val="multilevel"/>
    <w:tmpl w:val="F50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6670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72"/>
    <w:rsid w:val="00621991"/>
    <w:rsid w:val="00666372"/>
    <w:rsid w:val="008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ACAA"/>
  <w15:chartTrackingRefBased/>
  <w15:docId w15:val="{606EACFE-78F6-492B-9EF3-8D91CB9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Company>Oakwood Park Grammar School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2023-07-12T13:00:00Z</dcterms:created>
  <dcterms:modified xsi:type="dcterms:W3CDTF">2023-07-12T13:02:00Z</dcterms:modified>
</cp:coreProperties>
</file>